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76" w:rsidRPr="0028658E" w:rsidRDefault="00992576" w:rsidP="0028658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8E">
        <w:rPr>
          <w:rFonts w:ascii="Times New Roman" w:hAnsi="Times New Roman" w:cs="Times New Roman"/>
          <w:b/>
          <w:sz w:val="28"/>
          <w:szCs w:val="28"/>
        </w:rPr>
        <w:t>Действия педагога при переходе на дистанционное обучение</w:t>
      </w:r>
    </w:p>
    <w:p w:rsidR="00992576" w:rsidRPr="0028658E" w:rsidRDefault="00992576" w:rsidP="002865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0A0E" w:rsidRPr="00630A0E" w:rsidRDefault="007B1526" w:rsidP="00630A0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Учителя</w:t>
      </w:r>
      <w:r w:rsidR="00077C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предметники самостоятельно определяют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формы обучения по каждой дисциплине (модулю): скайп-конференции, онлайн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 w:rsidR="00077C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уроки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презентации,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вебинары, общение через мессенджеры, электронную почту, социальные сети</w:t>
      </w:r>
      <w:r w:rsid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077C4E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077C4E">
        <w:rPr>
          <w:rFonts w:ascii="Times New Roman" w:hAnsi="Times New Roman" w:cs="Times New Roman"/>
          <w:sz w:val="28"/>
          <w:szCs w:val="28"/>
        </w:rPr>
        <w:t>В</w:t>
      </w:r>
      <w:r w:rsidR="00630A0E" w:rsidRPr="0028658E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30A0E" w:rsidRPr="00286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A0E" w:rsidRPr="0028658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630A0E" w:rsidRPr="0028658E">
        <w:rPr>
          <w:rFonts w:ascii="Times New Roman" w:hAnsi="Times New Roman" w:cs="Times New Roman"/>
          <w:sz w:val="28"/>
          <w:szCs w:val="28"/>
        </w:rPr>
        <w:t xml:space="preserve">, </w:t>
      </w:r>
      <w:r w:rsidR="00630A0E" w:rsidRPr="0028658E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630A0E" w:rsidRPr="0028658E">
        <w:rPr>
          <w:rFonts w:ascii="Times New Roman" w:hAnsi="Times New Roman" w:cs="Times New Roman"/>
          <w:sz w:val="28"/>
          <w:szCs w:val="28"/>
        </w:rPr>
        <w:t xml:space="preserve">, </w:t>
      </w:r>
      <w:r w:rsidR="00630A0E" w:rsidRPr="0028658E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630A0E" w:rsidRPr="002865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и проводят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корректировку календарно-тематического планирования. </w:t>
      </w:r>
    </w:p>
    <w:p w:rsidR="00630A0E" w:rsidRPr="00630A0E" w:rsidRDefault="00630A0E" w:rsidP="00630A0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При возможности учитель может проводить индивид</w:t>
      </w:r>
      <w:r w:rsidR="007B15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уальные или групповые консульта</w:t>
      </w:r>
      <w:r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ции обучающихся с использованием сервисов для организации конференций, вебинаров, мессенджеров.</w:t>
      </w:r>
    </w:p>
    <w:p w:rsidR="00630A0E" w:rsidRPr="00630A0E" w:rsidRDefault="00E74553" w:rsidP="00630A0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При составлении 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заданий по дисциплине “Физическая культура”</w:t>
      </w:r>
      <w:r w:rsidR="007B15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учителю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7B15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необходимо 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предусмотреть разработку комплексов упражнений в виде инфогр</w:t>
      </w:r>
      <w:r w:rsidR="007B15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фики, видеороликов. </w:t>
      </w:r>
    </w:p>
    <w:p w:rsidR="00630A0E" w:rsidRPr="00630A0E" w:rsidRDefault="00630A0E" w:rsidP="00630A0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Контроль и оценку знаний </w:t>
      </w:r>
      <w:r w:rsidR="007B15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следует </w:t>
      </w:r>
      <w:r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осуществлять в форме решения кейсовых заданий,</w:t>
      </w:r>
      <w:r w:rsidR="00077C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тестов.</w:t>
      </w:r>
    </w:p>
    <w:p w:rsidR="00992576" w:rsidRPr="0028658E" w:rsidRDefault="007B1526" w:rsidP="00630A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определяет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 способ организации обратной</w:t>
      </w:r>
      <w:r w:rsidR="00E74553">
        <w:rPr>
          <w:rFonts w:ascii="Times New Roman" w:hAnsi="Times New Roman" w:cs="Times New Roman"/>
          <w:sz w:val="28"/>
          <w:szCs w:val="28"/>
        </w:rPr>
        <w:t xml:space="preserve"> связи и контроля</w:t>
      </w:r>
      <w:r w:rsidR="00077C4E">
        <w:rPr>
          <w:rFonts w:ascii="Times New Roman" w:hAnsi="Times New Roman" w:cs="Times New Roman"/>
          <w:sz w:val="28"/>
          <w:szCs w:val="28"/>
        </w:rPr>
        <w:t>.</w:t>
      </w:r>
    </w:p>
    <w:p w:rsidR="00992576" w:rsidRPr="0028658E" w:rsidRDefault="007B1526" w:rsidP="00630A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Учитель организовывает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E42E6F">
        <w:rPr>
          <w:rFonts w:ascii="Times New Roman" w:hAnsi="Times New Roman" w:cs="Times New Roman"/>
          <w:sz w:val="28"/>
          <w:szCs w:val="28"/>
        </w:rPr>
        <w:t>согласно расписанию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576" w:rsidRPr="0028658E" w:rsidRDefault="00E42E6F" w:rsidP="00630A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6.Педагог определяет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 длитель</w:t>
      </w:r>
      <w:r w:rsidR="00E74553">
        <w:rPr>
          <w:rFonts w:ascii="Times New Roman" w:hAnsi="Times New Roman" w:cs="Times New Roman"/>
          <w:sz w:val="28"/>
          <w:szCs w:val="28"/>
        </w:rPr>
        <w:t>ность урока (нахождение ученика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 за компьютером), исходя из возрастной категории обучающихся, соблюдая нормативные требования (СанПиН):  </w:t>
      </w:r>
    </w:p>
    <w:p w:rsidR="00992576" w:rsidRPr="0028658E" w:rsidRDefault="00074785" w:rsidP="00630A0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6-7-х классов – 20 мин.; </w:t>
      </w:r>
    </w:p>
    <w:p w:rsidR="00992576" w:rsidRPr="0028658E" w:rsidRDefault="00074785" w:rsidP="00630A0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8-9-х классов – 25 мин.; </w:t>
      </w:r>
    </w:p>
    <w:p w:rsidR="00992576" w:rsidRPr="0028658E" w:rsidRDefault="00074785" w:rsidP="00630A0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10-11-х классов – 30 мин. </w:t>
      </w:r>
    </w:p>
    <w:p w:rsidR="00C30D85" w:rsidRPr="00542870" w:rsidRDefault="00C30D85" w:rsidP="00C30D85">
      <w:pPr>
        <w:pStyle w:val="a4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  <w:bookmarkStart w:id="0" w:name="_GoBack"/>
      <w:bookmarkEnd w:id="0"/>
      <w:r>
        <w:rPr>
          <w:color w:val="333333"/>
          <w:sz w:val="32"/>
          <w:szCs w:val="32"/>
        </w:rPr>
        <w:t xml:space="preserve"> </w:t>
      </w:r>
    </w:p>
    <w:p w:rsidR="00992576" w:rsidRPr="0028658E" w:rsidRDefault="00992576" w:rsidP="00630A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576" w:rsidRDefault="00992576" w:rsidP="00630A0E">
      <w:pPr>
        <w:pStyle w:val="a3"/>
        <w:spacing w:after="0" w:line="360" w:lineRule="auto"/>
      </w:pPr>
    </w:p>
    <w:p w:rsidR="00152EA8" w:rsidRDefault="00152EA8" w:rsidP="00630A0E">
      <w:pPr>
        <w:pStyle w:val="a3"/>
        <w:spacing w:after="0" w:line="360" w:lineRule="auto"/>
      </w:pPr>
    </w:p>
    <w:sectPr w:rsidR="00152EA8" w:rsidSect="00630A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1E6B"/>
    <w:multiLevelType w:val="hybridMultilevel"/>
    <w:tmpl w:val="EC1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01F8"/>
    <w:multiLevelType w:val="hybridMultilevel"/>
    <w:tmpl w:val="75000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B526E"/>
    <w:multiLevelType w:val="hybridMultilevel"/>
    <w:tmpl w:val="42E26E8C"/>
    <w:lvl w:ilvl="0" w:tplc="8BBA02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1C10"/>
    <w:multiLevelType w:val="hybridMultilevel"/>
    <w:tmpl w:val="3526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8"/>
    <w:rsid w:val="00074785"/>
    <w:rsid w:val="00077C4E"/>
    <w:rsid w:val="000F3B3C"/>
    <w:rsid w:val="00152EA8"/>
    <w:rsid w:val="001530BF"/>
    <w:rsid w:val="0028658E"/>
    <w:rsid w:val="00627D32"/>
    <w:rsid w:val="00630A0E"/>
    <w:rsid w:val="007671E7"/>
    <w:rsid w:val="007B1526"/>
    <w:rsid w:val="008260B5"/>
    <w:rsid w:val="00992576"/>
    <w:rsid w:val="00B85943"/>
    <w:rsid w:val="00C30D85"/>
    <w:rsid w:val="00C34578"/>
    <w:rsid w:val="00E42E6F"/>
    <w:rsid w:val="00E74553"/>
    <w:rsid w:val="00FD2ADE"/>
    <w:rsid w:val="00FE404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B1F1A-F09E-4E5A-9F2B-B8D2820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2020-03-25T11:12:00Z</cp:lastPrinted>
  <dcterms:created xsi:type="dcterms:W3CDTF">2020-04-18T06:02:00Z</dcterms:created>
  <dcterms:modified xsi:type="dcterms:W3CDTF">2020-04-18T06:02:00Z</dcterms:modified>
</cp:coreProperties>
</file>